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D5FBFB" w14:textId="77777777" w:rsidR="00A954DF" w:rsidRPr="000D18FC" w:rsidRDefault="00A954DF" w:rsidP="00A954D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Schmooze Time, October</w:t>
      </w:r>
      <w:r>
        <w:rPr>
          <w:rFonts w:ascii="Calibri" w:hAnsi="Calibri"/>
          <w:sz w:val="22"/>
          <w:szCs w:val="22"/>
        </w:rPr>
        <w:t xml:space="preserve"> Minutes approval; Anyone</w:t>
      </w:r>
    </w:p>
    <w:p w14:paraId="633099BC" w14:textId="77777777" w:rsidR="00A954DF" w:rsidRPr="000D18FC" w:rsidRDefault="00A954DF" w:rsidP="00A954D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Ripe Banana Issues; Anyone; Issues identified and plan to address them defined</w:t>
      </w:r>
    </w:p>
    <w:p w14:paraId="5A869B0F" w14:textId="77777777" w:rsidR="00A954DF" w:rsidRDefault="00A954DF" w:rsidP="00A954D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736E5">
        <w:rPr>
          <w:rFonts w:ascii="Calibri" w:hAnsi="Calibri"/>
          <w:sz w:val="22"/>
          <w:szCs w:val="22"/>
        </w:rPr>
        <w:t>SLM / BMUFL locations</w:t>
      </w:r>
      <w:r>
        <w:rPr>
          <w:rFonts w:ascii="Calibri" w:hAnsi="Calibri"/>
          <w:sz w:val="22"/>
          <w:szCs w:val="22"/>
        </w:rPr>
        <w:t xml:space="preserve">; Damien; Status </w:t>
      </w:r>
    </w:p>
    <w:p w14:paraId="78F77F83" w14:textId="77777777" w:rsidR="00A954DF" w:rsidRPr="000D18FC" w:rsidRDefault="00A954DF" w:rsidP="00A954DF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736E5">
        <w:rPr>
          <w:rFonts w:ascii="Calibri" w:hAnsi="Calibri"/>
          <w:sz w:val="22"/>
          <w:szCs w:val="22"/>
        </w:rPr>
        <w:t xml:space="preserve">CCCOW meeting TA Grant presentation; Frank; Report Back </w:t>
      </w:r>
    </w:p>
    <w:p w14:paraId="49E3C877" w14:textId="77777777" w:rsidR="00A954DF" w:rsidRPr="000D18FC" w:rsidRDefault="00A954DF" w:rsidP="00A954D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736E5">
        <w:rPr>
          <w:rFonts w:ascii="Calibri" w:hAnsi="Calibri"/>
          <w:sz w:val="22"/>
          <w:szCs w:val="22"/>
        </w:rPr>
        <w:t>BFC signs; Damien; did you chat with Fred? Installation commitment date for remaining signs</w:t>
      </w:r>
    </w:p>
    <w:p w14:paraId="428E4B15" w14:textId="77777777" w:rsidR="00A954DF" w:rsidRPr="000D18FC" w:rsidRDefault="00A954DF" w:rsidP="00A954D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736E5">
        <w:rPr>
          <w:rFonts w:ascii="Calibri" w:hAnsi="Calibri"/>
          <w:sz w:val="22"/>
          <w:szCs w:val="22"/>
        </w:rPr>
        <w:t>Bicycle Locker Signage; Damien; was the signage installed? If not, new installation commitment date</w:t>
      </w:r>
    </w:p>
    <w:p w14:paraId="67E333E7" w14:textId="77777777" w:rsidR="00A954DF" w:rsidRPr="000D18FC" w:rsidRDefault="00A954DF" w:rsidP="00A954D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Mon Blvd Climbing Lane; Damien;</w:t>
      </w:r>
      <w:r w:rsidRPr="00E736E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Report back from conversation with Jeff // Installation date commitment </w:t>
      </w:r>
    </w:p>
    <w:p w14:paraId="124B0581" w14:textId="77777777" w:rsidR="00A954DF" w:rsidRPr="000D18FC" w:rsidRDefault="00A954DF" w:rsidP="00A954D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736E5">
        <w:rPr>
          <w:rFonts w:ascii="Calibri" w:hAnsi="Calibri"/>
          <w:sz w:val="22"/>
          <w:szCs w:val="22"/>
        </w:rPr>
        <w:t>Bicycle parking rings; Damien; Installation date</w:t>
      </w:r>
      <w:r>
        <w:rPr>
          <w:rFonts w:ascii="Calibri" w:hAnsi="Calibri"/>
          <w:sz w:val="22"/>
          <w:szCs w:val="22"/>
        </w:rPr>
        <w:t xml:space="preserve"> commitment</w:t>
      </w:r>
      <w:r w:rsidRPr="00E736E5">
        <w:rPr>
          <w:rFonts w:ascii="Calibri" w:hAnsi="Calibri"/>
          <w:sz w:val="22"/>
          <w:szCs w:val="22"/>
        </w:rPr>
        <w:t xml:space="preserve"> for remaining rings</w:t>
      </w:r>
    </w:p>
    <w:p w14:paraId="631EDE82" w14:textId="77777777" w:rsidR="00A954DF" w:rsidRDefault="00A954DF" w:rsidP="00A954D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Bicycle Board Reorganization; Chip; list of current m</w:t>
      </w:r>
      <w:bookmarkStart w:id="0" w:name="_GoBack"/>
      <w:bookmarkEnd w:id="0"/>
      <w:r>
        <w:rPr>
          <w:rFonts w:ascii="Calibri" w:hAnsi="Calibri"/>
          <w:sz w:val="22"/>
          <w:szCs w:val="22"/>
        </w:rPr>
        <w:t>embers and plan to staff up</w:t>
      </w:r>
    </w:p>
    <w:p w14:paraId="324B075B" w14:textId="77777777" w:rsidR="00A954DF" w:rsidRDefault="00A954DF" w:rsidP="00A954DF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Drew; </w:t>
      </w:r>
      <w:r>
        <w:rPr>
          <w:rFonts w:ascii="Calibri" w:hAnsi="Calibri"/>
          <w:sz w:val="22"/>
          <w:szCs w:val="22"/>
        </w:rPr>
        <w:t>report back on email solicitation of members</w:t>
      </w:r>
    </w:p>
    <w:p w14:paraId="0365F7A4" w14:textId="77777777" w:rsidR="00A954DF" w:rsidRPr="000D18FC" w:rsidRDefault="00A954DF" w:rsidP="00A954DF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Drew; report back on </w:t>
      </w:r>
      <w:r>
        <w:rPr>
          <w:rFonts w:ascii="Calibri" w:hAnsi="Calibri"/>
          <w:sz w:val="22"/>
          <w:szCs w:val="22"/>
        </w:rPr>
        <w:t xml:space="preserve">procedural guideline </w:t>
      </w:r>
      <w:r>
        <w:rPr>
          <w:rFonts w:ascii="Calibri" w:hAnsi="Calibri"/>
          <w:sz w:val="22"/>
          <w:szCs w:val="22"/>
        </w:rPr>
        <w:t>suggested</w:t>
      </w:r>
      <w:r>
        <w:rPr>
          <w:rFonts w:ascii="Calibri" w:hAnsi="Calibri"/>
          <w:sz w:val="22"/>
          <w:szCs w:val="22"/>
        </w:rPr>
        <w:t xml:space="preserve"> changes</w:t>
      </w:r>
    </w:p>
    <w:p w14:paraId="79DA1049" w14:textId="77777777" w:rsidR="00A954DF" w:rsidRPr="000D18FC" w:rsidRDefault="00A954DF" w:rsidP="00A954D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2016 BFC Application Status; Drew</w:t>
      </w:r>
      <w:r>
        <w:rPr>
          <w:rFonts w:ascii="Calibri" w:hAnsi="Calibri"/>
          <w:sz w:val="22"/>
          <w:szCs w:val="22"/>
        </w:rPr>
        <w:t>; status</w:t>
      </w:r>
    </w:p>
    <w:p w14:paraId="3DAFCC30" w14:textId="77777777" w:rsidR="00A954DF" w:rsidRPr="000D18FC" w:rsidRDefault="00A954DF" w:rsidP="00A954D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Document Depository; Drew; OneDrive Proposal and User Guidelines // Decision date</w:t>
      </w:r>
    </w:p>
    <w:p w14:paraId="1C391718" w14:textId="77777777" w:rsidR="00A954DF" w:rsidRDefault="00A954DF" w:rsidP="00A954D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Allstate Education Grant; Frank; Candidates for fall confident city cycling class and LCI certification // class dates</w:t>
      </w:r>
    </w:p>
    <w:p w14:paraId="5537BC66" w14:textId="77777777" w:rsidR="00A954DF" w:rsidRPr="00A954DF" w:rsidRDefault="00A954DF" w:rsidP="00A954DF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Freshman Orientation Packet advertisement / WVU Public Safety Partnership; Chip; status</w:t>
      </w:r>
    </w:p>
    <w:p w14:paraId="5643763C" w14:textId="77777777" w:rsidR="00A954DF" w:rsidRPr="000D18FC" w:rsidRDefault="00A954DF" w:rsidP="00A954D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Agenda // Minutes format; Drew</w:t>
      </w:r>
      <w:r>
        <w:rPr>
          <w:rFonts w:ascii="Calibri" w:hAnsi="Calibri"/>
          <w:sz w:val="22"/>
          <w:szCs w:val="22"/>
        </w:rPr>
        <w:t>; proposal for combined document format</w:t>
      </w:r>
    </w:p>
    <w:p w14:paraId="751BCC30" w14:textId="77777777" w:rsidR="00A954DF" w:rsidRPr="000D18FC" w:rsidRDefault="00A954DF" w:rsidP="00A954D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Action Item Review; Chip; List open items, responsible person, relevant dates // Celebrate closed items</w:t>
      </w:r>
    </w:p>
    <w:p w14:paraId="467538F6" w14:textId="77777777" w:rsidR="00A954DF" w:rsidRDefault="00A954DF" w:rsidP="00A954D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Meeting Adjournment</w:t>
      </w:r>
    </w:p>
    <w:p w14:paraId="1A170205" w14:textId="77777777" w:rsidR="00A22AFC" w:rsidRDefault="00A22AFC"/>
    <w:sectPr w:rsidR="00A22AF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FF073E" w14:textId="77777777" w:rsidR="00A954DF" w:rsidRDefault="00A954DF" w:rsidP="00A954DF">
      <w:pPr>
        <w:spacing w:after="0" w:line="240" w:lineRule="auto"/>
      </w:pPr>
      <w:r>
        <w:separator/>
      </w:r>
    </w:p>
  </w:endnote>
  <w:endnote w:type="continuationSeparator" w:id="0">
    <w:p w14:paraId="68C790C3" w14:textId="77777777" w:rsidR="00A954DF" w:rsidRDefault="00A954DF" w:rsidP="00A95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996589" w14:textId="77777777" w:rsidR="00A954DF" w:rsidRDefault="00A954DF" w:rsidP="00A954DF">
      <w:pPr>
        <w:spacing w:after="0" w:line="240" w:lineRule="auto"/>
      </w:pPr>
      <w:r>
        <w:separator/>
      </w:r>
    </w:p>
  </w:footnote>
  <w:footnote w:type="continuationSeparator" w:id="0">
    <w:p w14:paraId="3D7AB308" w14:textId="77777777" w:rsidR="00A954DF" w:rsidRDefault="00A954DF" w:rsidP="00A95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E48F" w14:textId="77777777" w:rsidR="00A954DF" w:rsidRDefault="00A954DF" w:rsidP="00A954DF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10800"/>
      </w:tabs>
    </w:pPr>
    <w:r>
      <w:t>Morgantown Bicycle Board</w:t>
    </w:r>
    <w:r>
      <w:tab/>
    </w:r>
    <w:r>
      <w:tab/>
    </w:r>
    <w:r>
      <w:tab/>
    </w:r>
    <w:r>
      <w:t>Novembe</w:t>
    </w:r>
    <w:r>
      <w:t xml:space="preserve">r </w:t>
    </w:r>
    <w:r>
      <w:rPr>
        <w:b/>
      </w:rPr>
      <w:t>Agenda</w:t>
    </w:r>
    <w:r>
      <w:tab/>
      <w:t>1 October 2015</w:t>
    </w:r>
  </w:p>
  <w:p w14:paraId="79EC0A2D" w14:textId="77777777" w:rsidR="00A954DF" w:rsidRDefault="00A954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B56FC"/>
    <w:multiLevelType w:val="hybridMultilevel"/>
    <w:tmpl w:val="92D09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4DF"/>
    <w:rsid w:val="00A22AFC"/>
    <w:rsid w:val="00A9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8DAA9"/>
  <w15:chartTrackingRefBased/>
  <w15:docId w15:val="{460EE92B-A505-4511-806E-6F5541CD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54D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54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4DF"/>
  </w:style>
  <w:style w:type="paragraph" w:styleId="Footer">
    <w:name w:val="footer"/>
    <w:basedOn w:val="Normal"/>
    <w:link w:val="FooterChar"/>
    <w:uiPriority w:val="99"/>
    <w:unhideWhenUsed/>
    <w:rsid w:val="00A954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 Gatlin</dc:creator>
  <cp:keywords/>
  <dc:description/>
  <cp:lastModifiedBy>Drew Gatlin</cp:lastModifiedBy>
  <cp:revision>1</cp:revision>
  <dcterms:created xsi:type="dcterms:W3CDTF">2015-10-29T20:12:00Z</dcterms:created>
  <dcterms:modified xsi:type="dcterms:W3CDTF">2015-10-29T20:31:00Z</dcterms:modified>
</cp:coreProperties>
</file>